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FB" w:rsidRDefault="00701AC1" w:rsidP="00DE11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профсоюзной организации</w:t>
      </w:r>
    </w:p>
    <w:p w:rsidR="00701AC1" w:rsidRDefault="00701AC1" w:rsidP="007009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№30 «Белочка»</w:t>
      </w:r>
    </w:p>
    <w:p w:rsidR="00CF19C4" w:rsidRDefault="001D2E51" w:rsidP="00DE11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892E9F">
        <w:rPr>
          <w:rFonts w:ascii="Times New Roman" w:hAnsi="Times New Roman"/>
          <w:b/>
          <w:sz w:val="28"/>
          <w:szCs w:val="28"/>
        </w:rPr>
        <w:t>а 2026</w:t>
      </w:r>
      <w:r w:rsidR="00701AC1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784"/>
        <w:gridCol w:w="20"/>
        <w:gridCol w:w="3098"/>
        <w:gridCol w:w="162"/>
      </w:tblGrid>
      <w:tr w:rsidR="007443EB" w:rsidRPr="007443EB" w:rsidTr="008A4352">
        <w:trPr>
          <w:gridAfter w:val="1"/>
          <w:wAfter w:w="16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CF19C4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19C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Содержание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CF19C4" w:rsidRDefault="00996B4F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443EB" w:rsidRPr="007443EB" w:rsidTr="008A4352">
        <w:trPr>
          <w:gridAfter w:val="1"/>
          <w:wAfter w:w="162" w:type="dxa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Январь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43EB" w:rsidRPr="007443EB" w:rsidTr="008A4352">
        <w:trPr>
          <w:gridAfter w:val="1"/>
          <w:wAfter w:w="162" w:type="dxa"/>
          <w:trHeight w:val="1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661665" w:rsidRDefault="00661665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1665" w:rsidRPr="0006459A" w:rsidRDefault="00661665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6D50" w:rsidRPr="00CF19C4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65" w:rsidRPr="00276D50" w:rsidRDefault="00661665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D50">
              <w:rPr>
                <w:rFonts w:ascii="Times New Roman" w:hAnsi="Times New Roman"/>
                <w:sz w:val="24"/>
                <w:szCs w:val="24"/>
              </w:rPr>
              <w:t xml:space="preserve"> Активизировать работу профсоюзной организации по представительству и защите интересов членов профсоюза, повышению социальной защищенности работников ДОУ. </w:t>
            </w:r>
          </w:p>
          <w:p w:rsidR="007443EB" w:rsidRPr="00276D50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документацией профсоюзной организации</w:t>
            </w:r>
          </w:p>
          <w:p w:rsidR="00996B4F" w:rsidRPr="00276D50" w:rsidRDefault="00996B4F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D50">
              <w:rPr>
                <w:rFonts w:ascii="Times New Roman" w:hAnsi="Times New Roman"/>
                <w:sz w:val="24"/>
                <w:szCs w:val="24"/>
              </w:rPr>
              <w:t>Утверждение и принят</w:t>
            </w:r>
            <w:r w:rsidR="00892E9F">
              <w:rPr>
                <w:rFonts w:ascii="Times New Roman" w:hAnsi="Times New Roman"/>
                <w:sz w:val="24"/>
                <w:szCs w:val="24"/>
              </w:rPr>
              <w:t>ие плана работы профкома на 2026</w:t>
            </w:r>
            <w:r w:rsidRPr="00276D50">
              <w:rPr>
                <w:rFonts w:ascii="Times New Roman" w:hAnsi="Times New Roman"/>
                <w:sz w:val="24"/>
                <w:szCs w:val="24"/>
              </w:rPr>
              <w:t xml:space="preserve"> год. </w:t>
            </w:r>
          </w:p>
          <w:p w:rsidR="007443EB" w:rsidRPr="00276D50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проводимых соревнованиях.</w:t>
            </w:r>
          </w:p>
          <w:p w:rsidR="007135C2" w:rsidRPr="00276D50" w:rsidRDefault="007135C2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D50">
              <w:rPr>
                <w:rFonts w:ascii="Times New Roman" w:hAnsi="Times New Roman"/>
                <w:sz w:val="24"/>
                <w:szCs w:val="24"/>
              </w:rPr>
              <w:t>Утверждение сметы расходов целевых средств</w:t>
            </w:r>
            <w:r w:rsidR="00892E9F">
              <w:rPr>
                <w:rFonts w:ascii="Times New Roman" w:hAnsi="Times New Roman"/>
                <w:sz w:val="24"/>
                <w:szCs w:val="24"/>
              </w:rPr>
              <w:t xml:space="preserve"> профсоюзной организации на 2026</w:t>
            </w:r>
            <w:r w:rsidRPr="00276D5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CF19C4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документации по ОТ.</w:t>
            </w:r>
          </w:p>
          <w:p w:rsidR="00DE11C5" w:rsidRPr="00276D50" w:rsidRDefault="00DE11C5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профкома Насырова Г.Р.   зав. ДОУ Стародумова О.Н., уполномоченный по охране труда</w:t>
            </w:r>
          </w:p>
        </w:tc>
      </w:tr>
      <w:tr w:rsidR="007443EB" w:rsidRPr="007443EB" w:rsidTr="008A4352">
        <w:trPr>
          <w:gridAfter w:val="1"/>
          <w:wAfter w:w="1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3EB" w:rsidRPr="007443EB" w:rsidTr="00276D50">
        <w:trPr>
          <w:gridAfter w:val="1"/>
          <w:wAfter w:w="162" w:type="dxa"/>
          <w:trHeight w:val="22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:rsidR="007443EB" w:rsidRPr="007443EB" w:rsidRDefault="00DE11C5" w:rsidP="007443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4F" w:rsidRPr="00996B4F" w:rsidRDefault="00996B4F" w:rsidP="007832BA">
            <w:pPr>
              <w:spacing w:after="0" w:line="240" w:lineRule="auto"/>
              <w:rPr>
                <w:rFonts w:ascii="Times New Roman" w:hAnsi="Times New Roman"/>
              </w:rPr>
            </w:pPr>
            <w:r w:rsidRPr="00996B4F">
              <w:rPr>
                <w:rFonts w:ascii="Times New Roman" w:hAnsi="Times New Roman"/>
              </w:rPr>
              <w:t>Публичны</w:t>
            </w:r>
            <w:r w:rsidR="00892E9F">
              <w:rPr>
                <w:rFonts w:ascii="Times New Roman" w:hAnsi="Times New Roman"/>
              </w:rPr>
              <w:t>й отчет председателя ППО за 2025</w:t>
            </w:r>
            <w:r w:rsidRPr="00996B4F">
              <w:rPr>
                <w:rFonts w:ascii="Times New Roman" w:hAnsi="Times New Roman"/>
              </w:rPr>
              <w:t xml:space="preserve"> год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Поздравление сотрудников-мужчин с праздником 23 февраля.                                                                         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="0089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сещение праздничных мероприятий посвященных 50 летию КамАЗа и 400 летию г. Наб. Челны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лыжных соревнованиях.</w:t>
            </w:r>
          </w:p>
          <w:p w:rsid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режима труда и отдыха членов коллектива.</w:t>
            </w:r>
          </w:p>
          <w:p w:rsidR="00CF19C4" w:rsidRDefault="00A0791B" w:rsidP="00996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1B">
              <w:rPr>
                <w:rFonts w:ascii="Times New Roman" w:hAnsi="Times New Roman"/>
                <w:sz w:val="24"/>
                <w:szCs w:val="24"/>
              </w:rPr>
              <w:t>Городской смотр-конкурс художественной самодеятельности "Таланты вокруг нас"</w:t>
            </w:r>
          </w:p>
          <w:p w:rsidR="00DE11C5" w:rsidRPr="00A0791B" w:rsidRDefault="00DE11C5" w:rsidP="0099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Культмассовая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комиссия, председатель ППО,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уполномоченный по охране труда.</w:t>
            </w:r>
          </w:p>
        </w:tc>
      </w:tr>
      <w:tr w:rsidR="007443EB" w:rsidRPr="007443EB" w:rsidTr="008A4352">
        <w:trPr>
          <w:gridAfter w:val="1"/>
          <w:wAfter w:w="1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3EB" w:rsidRPr="007443EB" w:rsidTr="008A4352">
        <w:trPr>
          <w:gridAfter w:val="1"/>
          <w:wAfter w:w="162" w:type="dxa"/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A0791B" w:rsidRDefault="00A0791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791B" w:rsidRDefault="00A0791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CF19C4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C2" w:rsidRPr="00A0791B" w:rsidRDefault="007135C2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1B">
              <w:rPr>
                <w:rFonts w:ascii="Times New Roman" w:hAnsi="Times New Roman"/>
                <w:sz w:val="24"/>
                <w:szCs w:val="24"/>
              </w:rPr>
              <w:t xml:space="preserve">Праздничные мероприятия, посвященные Дню 8 марта </w:t>
            </w:r>
          </w:p>
          <w:p w:rsidR="00A0791B" w:rsidRDefault="00A0791B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1B">
              <w:rPr>
                <w:rFonts w:ascii="Times New Roman" w:hAnsi="Times New Roman"/>
                <w:sz w:val="24"/>
                <w:szCs w:val="24"/>
              </w:rPr>
              <w:t>Проверка и обследование технического состояния здания, кабинетов, групповых комнат, оборудования на соответствие нормам и правилам ОТ.</w:t>
            </w:r>
          </w:p>
          <w:p w:rsidR="007443EB" w:rsidRPr="00A0791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городских соревнованиях по плаванию.                                              </w:t>
            </w:r>
          </w:p>
          <w:p w:rsid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списка неработающих пенсионеров для отдыха в профилактории. </w:t>
            </w:r>
          </w:p>
          <w:p w:rsidR="00CF19C4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заболеваемости сотрудников за зимний период.</w:t>
            </w:r>
          </w:p>
          <w:p w:rsidR="00DE11C5" w:rsidRPr="00CF19C4" w:rsidRDefault="00DE11C5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Культмассовая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комиссия, председатель ППО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уполномоченный по охране труда</w:t>
            </w:r>
          </w:p>
        </w:tc>
      </w:tr>
      <w:tr w:rsidR="007443EB" w:rsidRPr="007443EB" w:rsidTr="008A4352">
        <w:trPr>
          <w:gridAfter w:val="1"/>
          <w:wAfter w:w="1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3EB" w:rsidRPr="007443EB" w:rsidTr="008A4352">
        <w:trPr>
          <w:gridAfter w:val="1"/>
          <w:wAfter w:w="162" w:type="dxa"/>
          <w:trHeight w:val="1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7443EB" w:rsidRPr="00CF19C4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профсоюзно-производственного собрания 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общегородском субботнике. 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соревнованиях. </w:t>
            </w:r>
          </w:p>
          <w:p w:rsid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по организации сбора документов на санаторно-курортное лечение</w:t>
            </w:r>
          </w:p>
          <w:p w:rsidR="00A0791B" w:rsidRDefault="00A0791B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1B">
              <w:rPr>
                <w:rFonts w:ascii="Times New Roman" w:hAnsi="Times New Roman"/>
                <w:sz w:val="24"/>
                <w:szCs w:val="24"/>
              </w:rPr>
              <w:t>Всемирный день ОТ</w:t>
            </w:r>
          </w:p>
          <w:p w:rsidR="008A4352" w:rsidRDefault="00A0791B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1B">
              <w:rPr>
                <w:rFonts w:ascii="Times New Roman" w:hAnsi="Times New Roman"/>
                <w:sz w:val="24"/>
                <w:szCs w:val="24"/>
              </w:rPr>
              <w:t>Сбор предварительных заявок на организацию летнего отдыха работников и их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11C5" w:rsidRPr="00DE11C5" w:rsidRDefault="00DE11C5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Культмассовая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комиссия, председатель ППО,  заведующий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7443EB" w:rsidRPr="007443EB" w:rsidTr="008A4352">
        <w:trPr>
          <w:gridAfter w:val="1"/>
          <w:wAfter w:w="1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3EB" w:rsidRPr="007443EB" w:rsidTr="008A4352">
        <w:trPr>
          <w:gridAfter w:val="1"/>
          <w:wAfter w:w="162" w:type="dxa"/>
          <w:trHeight w:val="21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демонстрации 1-го Мая. 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заявок в оздоровительные лагеря для детей сотрудников.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соревнованиях.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по социальной ипотеке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праздничных мероприятиях ко Дню Победы.</w:t>
            </w:r>
          </w:p>
          <w:p w:rsidR="00CF19C4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оздоровительных мероприятий для сотрудников и их детей.</w:t>
            </w:r>
          </w:p>
          <w:p w:rsidR="00DE11C5" w:rsidRPr="007443EB" w:rsidRDefault="00DE11C5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832BA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Председатель ППО</w:t>
            </w:r>
            <w:r w:rsidR="007443EB"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социальная комиссия</w:t>
            </w:r>
          </w:p>
        </w:tc>
      </w:tr>
      <w:tr w:rsidR="007443EB" w:rsidRPr="007443EB" w:rsidTr="00F914EB">
        <w:trPr>
          <w:trHeight w:val="416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       Июнь</w:t>
            </w:r>
          </w:p>
        </w:tc>
      </w:tr>
      <w:tr w:rsidR="007443EB" w:rsidRPr="007443EB" w:rsidTr="00F914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7832BA" w:rsidRDefault="007832BA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6D50" w:rsidRPr="007443EB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8A4352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Заключение договоров и получение путевок в оздоровительные лагеря для детей сотрудников.            </w:t>
            </w:r>
          </w:p>
          <w:p w:rsidR="007443EB" w:rsidRPr="008A4352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 выполнения требований по ОТ и ТБ в летний период.</w:t>
            </w:r>
            <w:r w:rsidR="00A0791B" w:rsidRPr="008A4352">
              <w:rPr>
                <w:rFonts w:ascii="Times New Roman" w:hAnsi="Times New Roman"/>
                <w:sz w:val="24"/>
                <w:szCs w:val="24"/>
              </w:rPr>
              <w:t>Подготовка к ЛОП</w:t>
            </w:r>
          </w:p>
          <w:p w:rsidR="007443EB" w:rsidRPr="008A4352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общегородском месячнике по благоустройству территории.</w:t>
            </w:r>
          </w:p>
          <w:p w:rsidR="00FB1773" w:rsidRPr="008A4352" w:rsidRDefault="00FB1773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352">
              <w:rPr>
                <w:rFonts w:ascii="Times New Roman" w:hAnsi="Times New Roman"/>
                <w:sz w:val="24"/>
                <w:szCs w:val="24"/>
              </w:rPr>
              <w:t>Ф</w:t>
            </w:r>
            <w:r w:rsidR="00276D50">
              <w:rPr>
                <w:rFonts w:ascii="Times New Roman" w:hAnsi="Times New Roman"/>
                <w:sz w:val="24"/>
                <w:szCs w:val="24"/>
              </w:rPr>
              <w:t>ормирование списка работников, д</w:t>
            </w:r>
            <w:r w:rsidRPr="008A4352">
              <w:rPr>
                <w:rFonts w:ascii="Times New Roman" w:hAnsi="Times New Roman"/>
                <w:sz w:val="24"/>
                <w:szCs w:val="24"/>
              </w:rPr>
              <w:t>ети которых пойдут в 1 класс, в рамках акции «помоги собраться в школу» Профсоюзов Татарстана</w:t>
            </w:r>
          </w:p>
          <w:p w:rsid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выполнения соглашения по охране труда первое полугодие 202</w:t>
            </w:r>
            <w:r w:rsidR="00892E9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  <w:r w:rsidRPr="008A4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DE11C5" w:rsidRDefault="00DE11C5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E11C5" w:rsidRPr="008A4352" w:rsidRDefault="00DE11C5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Председатель ППО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уполномоченный по охране труда, социальная комиссия</w:t>
            </w:r>
          </w:p>
        </w:tc>
      </w:tr>
      <w:tr w:rsidR="007443EB" w:rsidRPr="007443EB" w:rsidTr="00F914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8A4352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43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443EB" w:rsidRPr="007443EB" w:rsidTr="00F914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CF19C4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Заключение договоров и получение путевок для детей сотрудников.                                                   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членов профсоюза о документации для получения или покупки путевок в санатории.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="007832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оведение проверки по  соблюдению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 по охране труда при </w:t>
            </w:r>
            <w:r w:rsidR="007832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к учебному году.</w:t>
            </w:r>
          </w:p>
          <w:p w:rsid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учебы по охране труда для сотрудников.</w:t>
            </w:r>
          </w:p>
          <w:p w:rsidR="00DE11C5" w:rsidRPr="007443EB" w:rsidRDefault="00DE11C5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профкома, заведующий ДОУ, уполномоченный по ОТ, культмассовая комиссия,</w:t>
            </w:r>
          </w:p>
        </w:tc>
      </w:tr>
      <w:tr w:rsidR="007443EB" w:rsidRPr="007443EB" w:rsidTr="00F914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3EB" w:rsidRPr="007443EB" w:rsidTr="00F914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B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  <w:p w:rsidR="00276D50" w:rsidRDefault="00276D50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  <w:p w:rsidR="00892E9F" w:rsidRPr="00CF19C4" w:rsidRDefault="00892E9F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1B" w:rsidRPr="00F914EB" w:rsidRDefault="00F914EB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состояния ОТ и ДОУ</w:t>
            </w:r>
            <w:r w:rsidR="00A0791B" w:rsidRPr="00F914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791B" w:rsidRPr="00F914EB" w:rsidRDefault="00A0791B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EB">
              <w:rPr>
                <w:rFonts w:ascii="Times New Roman" w:hAnsi="Times New Roman"/>
                <w:sz w:val="24"/>
                <w:szCs w:val="24"/>
              </w:rPr>
              <w:t>Подготовка к августовской конференции и педагогическим советам</w:t>
            </w:r>
            <w:r w:rsidR="00276D50">
              <w:rPr>
                <w:rFonts w:ascii="Times New Roman" w:hAnsi="Times New Roman"/>
                <w:sz w:val="24"/>
                <w:szCs w:val="24"/>
              </w:rPr>
              <w:t>.</w:t>
            </w:r>
            <w:r w:rsidRPr="00F914EB">
              <w:rPr>
                <w:rFonts w:ascii="Times New Roman" w:hAnsi="Times New Roman"/>
                <w:sz w:val="24"/>
                <w:szCs w:val="24"/>
              </w:rPr>
              <w:t xml:space="preserve"> Подготовка ДОУ к началу нового года </w:t>
            </w:r>
          </w:p>
          <w:p w:rsidR="00A0791B" w:rsidRPr="00F914EB" w:rsidRDefault="00A0791B" w:rsidP="0074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EB">
              <w:rPr>
                <w:rFonts w:ascii="Times New Roman" w:hAnsi="Times New Roman"/>
                <w:sz w:val="24"/>
                <w:szCs w:val="24"/>
              </w:rPr>
              <w:t xml:space="preserve">Подготовка праздника - День Знаний. 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тематики для информационн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стенда. Ознакомление с выполнением графика отпусков.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заболеваемости сотрудников за летний период.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выполнения инструкций по ОТ.</w:t>
            </w:r>
          </w:p>
          <w:p w:rsid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Обновление профсоюзной документации. </w:t>
            </w:r>
          </w:p>
          <w:p w:rsidR="00892E9F" w:rsidRDefault="00892E9F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на празднике «День города-400 лет»</w:t>
            </w:r>
          </w:p>
          <w:p w:rsidR="00DE11C5" w:rsidRPr="007443EB" w:rsidRDefault="00DE11C5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Организационная комиссия, председатель профкома, уполномоченный по охране труда, культмассовая комиссия.</w:t>
            </w:r>
          </w:p>
        </w:tc>
      </w:tr>
      <w:tr w:rsidR="007443EB" w:rsidRPr="007443EB" w:rsidTr="00F914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3EB" w:rsidRPr="007443EB" w:rsidTr="00DE11C5">
        <w:trPr>
          <w:trHeight w:val="2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3EB" w:rsidRPr="0006459A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7443EB" w:rsidRPr="00DE11C5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76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профсоюзно-производственного собрания.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Выборы членов профсоюза для поощрения ко Дню профсоюзного активиста.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праздн</w:t>
            </w:r>
            <w:r w:rsidR="007832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ика – Дня дошкольного работника 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новых членов коллектива с правами членов профсоюза.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соревнованиях « Кросс наций».</w:t>
            </w:r>
          </w:p>
          <w:p w:rsid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Обновить список неработающих пенсионеров. </w:t>
            </w:r>
          </w:p>
          <w:p w:rsidR="00DE11C5" w:rsidRPr="007443EB" w:rsidRDefault="00DE11C5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профкома, заведующий ДОУ,</w:t>
            </w:r>
          </w:p>
          <w:p w:rsidR="007443EB" w:rsidRPr="007443EB" w:rsidRDefault="007443EB" w:rsidP="00744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культмассовая комиссия, орг. комиссия, социальная комиссия.</w:t>
            </w:r>
          </w:p>
        </w:tc>
      </w:tr>
      <w:tr w:rsidR="00CF19C4" w:rsidRPr="007443EB" w:rsidTr="00F914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C4" w:rsidRPr="007443EB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C4" w:rsidRPr="007443EB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C4" w:rsidRPr="007443EB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19C4" w:rsidRPr="007443EB" w:rsidTr="00F914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C4" w:rsidRPr="0006459A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CF19C4" w:rsidRPr="0006459A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CF19C4" w:rsidRPr="0006459A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CF19C4" w:rsidRPr="0006459A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19C4" w:rsidRPr="0006459A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CF19C4" w:rsidRPr="0006459A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19C4" w:rsidRPr="00CF19C4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C4" w:rsidRPr="007443EB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Чествование ветеранов.</w:t>
            </w:r>
          </w:p>
          <w:p w:rsidR="00CF19C4" w:rsidRPr="007443EB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Сдача статистических сведений.</w:t>
            </w:r>
          </w:p>
          <w:p w:rsidR="00CF19C4" w:rsidRPr="007443EB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соревнованиях, проводимых отделом образования и Автозаводским исполкомом.</w:t>
            </w:r>
          </w:p>
          <w:p w:rsidR="00CF19C4" w:rsidRPr="007443EB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месячнике по благоустройству территории и общегородском субботнике.</w:t>
            </w:r>
          </w:p>
          <w:p w:rsidR="00CF19C4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выезда сотрудников на базу отдыха.</w:t>
            </w:r>
          </w:p>
          <w:p w:rsidR="00DE11C5" w:rsidRDefault="00DE11C5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E11C5" w:rsidRDefault="00DE11C5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E11C5" w:rsidRPr="007443EB" w:rsidRDefault="00DE11C5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C4" w:rsidRPr="007443EB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ППО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заведующий ДОУ, </w:t>
            </w:r>
          </w:p>
          <w:p w:rsidR="00CF19C4" w:rsidRPr="007443EB" w:rsidRDefault="00CF19C4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культмассовая комиссия.</w:t>
            </w:r>
          </w:p>
        </w:tc>
      </w:tr>
      <w:tr w:rsidR="00276D50" w:rsidRPr="007443EB" w:rsidTr="00AD720A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50" w:rsidRPr="007443EB" w:rsidRDefault="00276D50" w:rsidP="00CF19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50" w:rsidRPr="007443EB" w:rsidRDefault="00276D50" w:rsidP="00CF19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Ноябрь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D50" w:rsidRPr="007443EB" w:rsidRDefault="00276D50" w:rsidP="00276D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6D50" w:rsidRPr="007443EB" w:rsidTr="00892E9F">
        <w:trPr>
          <w:trHeight w:val="1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50" w:rsidRDefault="00276D50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276D50" w:rsidRDefault="00276D50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276D50" w:rsidRDefault="00276D50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6D50" w:rsidRPr="00276D50" w:rsidRDefault="00276D50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50" w:rsidRPr="007443EB" w:rsidRDefault="00276D50" w:rsidP="00276D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Поздравление с Днем Матери.</w:t>
            </w:r>
          </w:p>
          <w:p w:rsidR="00276D50" w:rsidRPr="007443EB" w:rsidRDefault="00276D50" w:rsidP="00276D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списка детей сотрудников для получения новогодних подарков.</w:t>
            </w:r>
          </w:p>
          <w:p w:rsidR="00276D50" w:rsidRDefault="00276D50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мероприятиях по повышению квалификации сотрудников.</w:t>
            </w:r>
          </w:p>
          <w:p w:rsidR="00DE11C5" w:rsidRPr="00892E9F" w:rsidRDefault="00DE11C5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50" w:rsidRPr="007443EB" w:rsidRDefault="00276D50" w:rsidP="00276D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ППО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заведующий ДОУ, </w:t>
            </w:r>
          </w:p>
          <w:p w:rsidR="00276D50" w:rsidRDefault="00276D50" w:rsidP="00276D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культмассовая комиссия.</w:t>
            </w:r>
          </w:p>
        </w:tc>
      </w:tr>
      <w:tr w:rsidR="00DE11C5" w:rsidRPr="007443EB" w:rsidTr="00DE11C5">
        <w:trPr>
          <w:trHeight w:val="189"/>
        </w:trPr>
        <w:tc>
          <w:tcPr>
            <w:tcW w:w="107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11C5" w:rsidRPr="0006459A" w:rsidRDefault="00DE11C5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E11C5" w:rsidRPr="007443EB" w:rsidRDefault="00DE11C5" w:rsidP="00CF1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960" w:tblpY="-35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804"/>
        <w:gridCol w:w="3261"/>
      </w:tblGrid>
      <w:tr w:rsidR="007443EB" w:rsidRPr="007443EB" w:rsidTr="00CF19C4">
        <w:trPr>
          <w:trHeight w:val="2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3EB" w:rsidRPr="007443EB" w:rsidTr="00CF19C4">
        <w:trPr>
          <w:trHeight w:val="19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06459A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7443EB" w:rsidRPr="0006459A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7443EB" w:rsidRPr="0006459A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7443EB" w:rsidRPr="0006459A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7443EB" w:rsidRPr="0006459A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7443EB" w:rsidRPr="0006459A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:rsidR="007443EB" w:rsidRPr="007443EB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892E9F" w:rsidRDefault="00494BBF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</w:t>
            </w:r>
            <w:r w:rsidR="00996B4F" w:rsidRPr="0089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="00996B4F" w:rsidRPr="00892E9F">
              <w:rPr>
                <w:rFonts w:ascii="Times New Roman" w:hAnsi="Times New Roman"/>
              </w:rPr>
              <w:t xml:space="preserve"> утвер</w:t>
            </w:r>
            <w:r w:rsidR="00892E9F" w:rsidRPr="00892E9F">
              <w:rPr>
                <w:rFonts w:ascii="Times New Roman" w:hAnsi="Times New Roman"/>
              </w:rPr>
              <w:t>ждение графика отпусков на 2026-2027</w:t>
            </w:r>
            <w:r w:rsidR="00996B4F" w:rsidRPr="00892E9F">
              <w:rPr>
                <w:rFonts w:ascii="Times New Roman" w:hAnsi="Times New Roman"/>
              </w:rPr>
              <w:t xml:space="preserve"> уч. год. </w:t>
            </w:r>
            <w:r w:rsidR="007443EB" w:rsidRPr="0089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профсоюзно – производственного собрания.</w:t>
            </w:r>
          </w:p>
          <w:p w:rsidR="007443EB" w:rsidRPr="00892E9F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новогоднего праздника.</w:t>
            </w:r>
          </w:p>
          <w:p w:rsidR="007443EB" w:rsidRPr="00892E9F" w:rsidRDefault="00892E9F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работы на 2027</w:t>
            </w:r>
            <w:r w:rsidR="007443EB" w:rsidRPr="0089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год.</w:t>
            </w:r>
          </w:p>
          <w:p w:rsidR="007443EB" w:rsidRPr="00892E9F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Сдача отчётов.</w:t>
            </w:r>
          </w:p>
          <w:p w:rsidR="007443EB" w:rsidRPr="007443EB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со</w:t>
            </w:r>
            <w:r w:rsidR="0089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глашения по охране труда на 2027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год.</w:t>
            </w:r>
          </w:p>
          <w:p w:rsidR="00494BBF" w:rsidRPr="00CF19C4" w:rsidRDefault="007443EB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выезда на базу.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EB" w:rsidRPr="007443EB" w:rsidRDefault="007832B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ППО</w:t>
            </w:r>
            <w:r w:rsidR="007443EB"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заведующий ДОУ, </w:t>
            </w:r>
          </w:p>
          <w:p w:rsidR="007443EB" w:rsidRPr="007443EB" w:rsidRDefault="007832B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культмассовая комиссия.</w:t>
            </w:r>
          </w:p>
        </w:tc>
      </w:tr>
      <w:tr w:rsidR="00494BBF" w:rsidRPr="007443EB" w:rsidTr="00CF19C4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F" w:rsidRPr="007443EB" w:rsidRDefault="00494BBF" w:rsidP="00494B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F" w:rsidRPr="00494BBF" w:rsidRDefault="00494BBF" w:rsidP="00494B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4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течени</w:t>
            </w:r>
            <w:r w:rsidR="00CF19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494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94BBF" w:rsidRPr="007443EB" w:rsidTr="00CF19C4">
        <w:trPr>
          <w:trHeight w:val="10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F" w:rsidRPr="0006459A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06459A" w:rsidRPr="0006459A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459A" w:rsidRPr="0006459A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459A" w:rsidRPr="0006459A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276D50" w:rsidRDefault="00276D50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459A" w:rsidRPr="0006459A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06459A" w:rsidRPr="0006459A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06459A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276D50" w:rsidRPr="0006459A" w:rsidRDefault="00276D50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F" w:rsidRDefault="00494BBF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B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вновь принятых сотрудников с локальными актами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(коллективным  договором, правилами внутреннего трудового распорядка)</w:t>
            </w:r>
          </w:p>
          <w:p w:rsidR="00F914EB" w:rsidRPr="00F914EB" w:rsidRDefault="00F914EB" w:rsidP="0049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EB">
              <w:rPr>
                <w:rFonts w:ascii="Times New Roman" w:hAnsi="Times New Roman"/>
                <w:sz w:val="24"/>
                <w:szCs w:val="24"/>
              </w:rPr>
              <w:t xml:space="preserve">Обновление информационного стенда и профсоюзной странички на сайте детского сада </w:t>
            </w:r>
          </w:p>
          <w:p w:rsidR="0006459A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профсоюзном уголке</w:t>
            </w:r>
          </w:p>
          <w:p w:rsidR="0006459A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Поздравление членов профсоюза с Юбилейными датами</w:t>
            </w:r>
          </w:p>
          <w:p w:rsidR="0006459A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документацией</w:t>
            </w:r>
          </w:p>
          <w:p w:rsidR="00494BBF" w:rsidRPr="00F914EB" w:rsidRDefault="0006459A" w:rsidP="00494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информирование членов Профсоюза ДОУ  событиях в жизни Профсоюза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B" w:rsidRPr="007443EB" w:rsidRDefault="00F914EB" w:rsidP="00F91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ППО</w:t>
            </w:r>
            <w:r w:rsidRP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заведующий ДОУ, </w:t>
            </w:r>
          </w:p>
          <w:p w:rsidR="00494BBF" w:rsidRDefault="00F914EB" w:rsidP="00F91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культмассовая комиссия.</w:t>
            </w:r>
          </w:p>
        </w:tc>
      </w:tr>
    </w:tbl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443EB" w:rsidRPr="007443EB" w:rsidRDefault="007443EB" w:rsidP="007443E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009FB" w:rsidRPr="001D2E51" w:rsidRDefault="007009FB" w:rsidP="007443EB">
      <w:pPr>
        <w:spacing w:after="0"/>
        <w:jc w:val="center"/>
        <w:rPr>
          <w:sz w:val="24"/>
          <w:szCs w:val="24"/>
        </w:rPr>
      </w:pPr>
    </w:p>
    <w:sectPr w:rsidR="007009FB" w:rsidRPr="001D2E51" w:rsidSect="008A4352">
      <w:pgSz w:w="11906" w:h="16838"/>
      <w:pgMar w:top="426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5228D"/>
    <w:multiLevelType w:val="hybridMultilevel"/>
    <w:tmpl w:val="751A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43E2"/>
    <w:rsid w:val="0006459A"/>
    <w:rsid w:val="0006566A"/>
    <w:rsid w:val="001D2E51"/>
    <w:rsid w:val="00276D50"/>
    <w:rsid w:val="002F3F6C"/>
    <w:rsid w:val="003F6713"/>
    <w:rsid w:val="00494BBF"/>
    <w:rsid w:val="00661665"/>
    <w:rsid w:val="007009FB"/>
    <w:rsid w:val="00701AC1"/>
    <w:rsid w:val="007135C2"/>
    <w:rsid w:val="007443EB"/>
    <w:rsid w:val="007832BA"/>
    <w:rsid w:val="00892E9F"/>
    <w:rsid w:val="008A4352"/>
    <w:rsid w:val="008E07C1"/>
    <w:rsid w:val="00996B4F"/>
    <w:rsid w:val="00A0791B"/>
    <w:rsid w:val="00B53874"/>
    <w:rsid w:val="00CD7163"/>
    <w:rsid w:val="00CF0A5C"/>
    <w:rsid w:val="00CF19C4"/>
    <w:rsid w:val="00DA09C3"/>
    <w:rsid w:val="00DE11C5"/>
    <w:rsid w:val="00E543E2"/>
    <w:rsid w:val="00F914EB"/>
    <w:rsid w:val="00FB1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9FB"/>
    <w:pPr>
      <w:ind w:left="720"/>
      <w:contextualSpacing/>
    </w:pPr>
  </w:style>
  <w:style w:type="table" w:styleId="a4">
    <w:name w:val="Table Grid"/>
    <w:basedOn w:val="a1"/>
    <w:uiPriority w:val="59"/>
    <w:rsid w:val="001D2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9FB"/>
    <w:pPr>
      <w:ind w:left="720"/>
      <w:contextualSpacing/>
    </w:pPr>
  </w:style>
  <w:style w:type="table" w:styleId="a4">
    <w:name w:val="Table Grid"/>
    <w:basedOn w:val="a1"/>
    <w:uiPriority w:val="59"/>
    <w:rsid w:val="001D2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 №30</cp:lastModifiedBy>
  <cp:revision>2</cp:revision>
  <dcterms:created xsi:type="dcterms:W3CDTF">2026-04-27T07:45:00Z</dcterms:created>
  <dcterms:modified xsi:type="dcterms:W3CDTF">2026-04-27T07:45:00Z</dcterms:modified>
</cp:coreProperties>
</file>